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9" w:rsidRPr="001810F5" w:rsidRDefault="001810F5">
      <w:pPr>
        <w:spacing w:before="58"/>
        <w:ind w:left="4926" w:right="1653" w:hanging="320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81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SCHEDA</w:t>
      </w:r>
      <w:r w:rsidRPr="001810F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PER</w:t>
      </w:r>
      <w:r w:rsidRPr="001810F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L’INDIVIDUAZIONE</w:t>
      </w:r>
      <w:r w:rsidRPr="001810F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DEI</w:t>
      </w:r>
      <w:r w:rsidRPr="001810F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SOPRANNUMERARI</w:t>
      </w:r>
      <w:r w:rsidRPr="001810F5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PERSONALE</w:t>
      </w:r>
      <w:r w:rsidRPr="001810F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ATA</w:t>
      </w:r>
      <w:r w:rsidRPr="001810F5">
        <w:rPr>
          <w:rFonts w:ascii="Times New Roman" w:eastAsia="Times New Roman" w:hAnsi="Times New Roman" w:cs="Times New Roman"/>
          <w:b/>
          <w:bCs/>
          <w:spacing w:val="38"/>
          <w:w w:val="99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A.S.</w:t>
      </w:r>
      <w:r w:rsidRPr="001810F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1810F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2019/20</w:t>
      </w:r>
    </w:p>
    <w:p w:rsidR="008C1BE9" w:rsidRPr="001810F5" w:rsidRDefault="008C1BE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C1BE9" w:rsidRPr="001810F5" w:rsidRDefault="008C1BE9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8C1BE9" w:rsidRPr="001810F5" w:rsidRDefault="006F324F">
      <w:pPr>
        <w:spacing w:line="206" w:lineRule="exact"/>
        <w:ind w:right="764"/>
        <w:jc w:val="right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rFonts w:ascii="Times New Roman"/>
          <w:spacing w:val="-1"/>
          <w:sz w:val="18"/>
          <w:lang w:val="it-IT"/>
        </w:rPr>
        <w:t xml:space="preserve">                   </w:t>
      </w:r>
      <w:bookmarkStart w:id="0" w:name="_GoBack"/>
      <w:bookmarkEnd w:id="0"/>
      <w:r w:rsidR="001810F5" w:rsidRPr="001810F5">
        <w:rPr>
          <w:rFonts w:ascii="Times New Roman"/>
          <w:spacing w:val="-1"/>
          <w:sz w:val="18"/>
          <w:lang w:val="it-IT"/>
        </w:rPr>
        <w:t>A</w:t>
      </w:r>
      <w:r w:rsidR="001810F5" w:rsidRPr="001810F5">
        <w:rPr>
          <w:rFonts w:ascii="Times New Roman"/>
          <w:spacing w:val="-1"/>
          <w:sz w:val="14"/>
          <w:lang w:val="it-IT"/>
        </w:rPr>
        <w:t>L</w:t>
      </w:r>
      <w:r w:rsidR="001810F5" w:rsidRPr="001810F5">
        <w:rPr>
          <w:rFonts w:ascii="Times New Roman"/>
          <w:spacing w:val="23"/>
          <w:sz w:val="14"/>
          <w:lang w:val="it-IT"/>
        </w:rPr>
        <w:t xml:space="preserve"> </w:t>
      </w:r>
      <w:r w:rsidR="001810F5" w:rsidRPr="001810F5">
        <w:rPr>
          <w:rFonts w:ascii="Times New Roman"/>
          <w:sz w:val="18"/>
          <w:lang w:val="it-IT"/>
        </w:rPr>
        <w:t>D</w:t>
      </w:r>
      <w:r w:rsidR="001810F5" w:rsidRPr="001810F5">
        <w:rPr>
          <w:rFonts w:ascii="Times New Roman"/>
          <w:sz w:val="14"/>
          <w:lang w:val="it-IT"/>
        </w:rPr>
        <w:t>IRIGENTE</w:t>
      </w:r>
      <w:r w:rsidR="001810F5" w:rsidRPr="001810F5">
        <w:rPr>
          <w:rFonts w:ascii="Times New Roman"/>
          <w:spacing w:val="-5"/>
          <w:sz w:val="14"/>
          <w:lang w:val="it-IT"/>
        </w:rPr>
        <w:t xml:space="preserve"> </w:t>
      </w:r>
      <w:r w:rsidR="001810F5" w:rsidRPr="001810F5">
        <w:rPr>
          <w:rFonts w:ascii="Times New Roman"/>
          <w:spacing w:val="-1"/>
          <w:sz w:val="18"/>
          <w:lang w:val="it-IT"/>
        </w:rPr>
        <w:t>S</w:t>
      </w:r>
      <w:r w:rsidR="001810F5" w:rsidRPr="001810F5">
        <w:rPr>
          <w:rFonts w:ascii="Times New Roman"/>
          <w:spacing w:val="-1"/>
          <w:sz w:val="14"/>
          <w:lang w:val="it-IT"/>
        </w:rPr>
        <w:t>COLASTICO</w:t>
      </w:r>
    </w:p>
    <w:p w:rsidR="008C1BE9" w:rsidRDefault="006F324F" w:rsidP="006F324F">
      <w:pPr>
        <w:spacing w:line="182" w:lineRule="exact"/>
        <w:ind w:right="449"/>
        <w:jc w:val="center"/>
        <w:rPr>
          <w:rFonts w:ascii="Times New Roman"/>
          <w:spacing w:val="-2"/>
          <w:sz w:val="16"/>
          <w:lang w:val="it-IT"/>
        </w:rPr>
      </w:pPr>
      <w:r>
        <w:rPr>
          <w:rFonts w:ascii="Times New Roman"/>
          <w:spacing w:val="-2"/>
          <w:sz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pacing w:val="-2"/>
          <w:sz w:val="16"/>
          <w:lang w:val="it-IT"/>
        </w:rPr>
        <w:t>“</w:t>
      </w:r>
      <w:r w:rsidR="001810F5" w:rsidRPr="001810F5">
        <w:rPr>
          <w:rFonts w:ascii="Times New Roman"/>
          <w:spacing w:val="-2"/>
          <w:sz w:val="16"/>
          <w:lang w:val="it-IT"/>
        </w:rPr>
        <w:t>I.C.</w:t>
      </w:r>
      <w:r w:rsidR="001810F5" w:rsidRPr="001810F5">
        <w:rPr>
          <w:rFonts w:ascii="Times New Roman"/>
          <w:spacing w:val="1"/>
          <w:sz w:val="16"/>
          <w:lang w:val="it-IT"/>
        </w:rPr>
        <w:t xml:space="preserve"> </w:t>
      </w:r>
      <w:r>
        <w:rPr>
          <w:rFonts w:ascii="Times New Roman"/>
          <w:spacing w:val="-2"/>
          <w:sz w:val="16"/>
          <w:lang w:val="it-IT"/>
        </w:rPr>
        <w:t>GUIDI</w:t>
      </w:r>
      <w:r>
        <w:rPr>
          <w:rFonts w:ascii="Times New Roman"/>
          <w:spacing w:val="-2"/>
          <w:sz w:val="16"/>
          <w:lang w:val="it-IT"/>
        </w:rPr>
        <w:t>”</w:t>
      </w:r>
    </w:p>
    <w:p w:rsidR="001810F5" w:rsidRPr="001810F5" w:rsidRDefault="001810F5" w:rsidP="001810F5">
      <w:pPr>
        <w:spacing w:line="182" w:lineRule="exact"/>
        <w:ind w:right="449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spacing w:val="-2"/>
          <w:sz w:val="16"/>
          <w:lang w:val="it-IT"/>
        </w:rPr>
        <w:t>CORIGLIANO ROSSANO</w:t>
      </w:r>
    </w:p>
    <w:p w:rsidR="008C1BE9" w:rsidRPr="001810F5" w:rsidRDefault="008C1BE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space="720"/>
        </w:sectPr>
      </w:pPr>
    </w:p>
    <w:p w:rsidR="008C1BE9" w:rsidRPr="001810F5" w:rsidRDefault="008C1BE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1BE9" w:rsidRPr="001810F5" w:rsidRDefault="001810F5">
      <w:pPr>
        <w:pStyle w:val="Corpotesto"/>
        <w:tabs>
          <w:tab w:val="left" w:pos="5702"/>
        </w:tabs>
        <w:spacing w:before="0"/>
        <w:rPr>
          <w:u w:val="none"/>
          <w:lang w:val="it-IT"/>
        </w:rPr>
      </w:pPr>
      <w:r w:rsidRPr="001810F5">
        <w:rPr>
          <w:u w:val="none"/>
          <w:lang w:val="it-IT"/>
        </w:rPr>
        <w:t xml:space="preserve">_l_ </w:t>
      </w:r>
      <w:r w:rsidRPr="001810F5">
        <w:rPr>
          <w:spacing w:val="-1"/>
          <w:u w:val="none"/>
          <w:lang w:val="it-IT"/>
        </w:rPr>
        <w:t>sottoscritt_</w:t>
      </w:r>
      <w:r w:rsidRPr="001810F5">
        <w:rPr>
          <w:u w:val="none"/>
          <w:lang w:val="it-IT"/>
        </w:rPr>
        <w:t xml:space="preserve">   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1810F5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810F5">
        <w:rPr>
          <w:lang w:val="it-IT"/>
        </w:rPr>
        <w:br w:type="column"/>
      </w:r>
    </w:p>
    <w:p w:rsidR="008C1BE9" w:rsidRPr="001810F5" w:rsidRDefault="001810F5">
      <w:pPr>
        <w:pStyle w:val="Corpotesto"/>
        <w:tabs>
          <w:tab w:val="left" w:pos="4784"/>
        </w:tabs>
        <w:spacing w:before="0"/>
        <w:ind w:left="75"/>
        <w:rPr>
          <w:u w:val="none"/>
          <w:lang w:val="it-IT"/>
        </w:rPr>
      </w:pPr>
      <w:r w:rsidRPr="001810F5">
        <w:rPr>
          <w:spacing w:val="-1"/>
          <w:u w:val="none"/>
          <w:lang w:val="it-IT"/>
        </w:rPr>
        <w:t>nat_</w:t>
      </w:r>
      <w:r w:rsidRPr="001810F5">
        <w:rPr>
          <w:spacing w:val="5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 xml:space="preserve">a  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num="2" w:space="720" w:equalWidth="0">
            <w:col w:w="5703" w:space="40"/>
            <w:col w:w="5107"/>
          </w:cols>
        </w:sectPr>
      </w:pPr>
    </w:p>
    <w:p w:rsidR="008C1BE9" w:rsidRPr="001810F5" w:rsidRDefault="001810F5">
      <w:pPr>
        <w:pStyle w:val="Corpotesto"/>
        <w:tabs>
          <w:tab w:val="left" w:pos="1816"/>
          <w:tab w:val="left" w:pos="3866"/>
          <w:tab w:val="left" w:pos="10547"/>
        </w:tabs>
        <w:rPr>
          <w:u w:val="none"/>
          <w:lang w:val="it-IT"/>
        </w:rPr>
      </w:pPr>
      <w:r w:rsidRPr="001810F5">
        <w:rPr>
          <w:spacing w:val="-1"/>
          <w:u w:val="none"/>
          <w:lang w:val="it-IT"/>
        </w:rPr>
        <w:lastRenderedPageBreak/>
        <w:t>provincia</w:t>
      </w:r>
      <w:r w:rsidRPr="001810F5">
        <w:rPr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di</w:t>
      </w:r>
      <w:r w:rsidRPr="001810F5">
        <w:rPr>
          <w:spacing w:val="-1"/>
          <w:u w:color="000000"/>
          <w:lang w:val="it-IT"/>
        </w:rPr>
        <w:tab/>
      </w:r>
      <w:r w:rsidRPr="001810F5">
        <w:rPr>
          <w:w w:val="95"/>
          <w:u w:val="none"/>
          <w:lang w:val="it-IT"/>
        </w:rPr>
        <w:t>il</w:t>
      </w:r>
      <w:r w:rsidRPr="001810F5">
        <w:rPr>
          <w:w w:val="95"/>
          <w:u w:color="000000"/>
          <w:lang w:val="it-IT"/>
        </w:rPr>
        <w:tab/>
      </w:r>
      <w:r w:rsidRPr="001810F5">
        <w:rPr>
          <w:spacing w:val="-1"/>
          <w:u w:val="none"/>
          <w:lang w:val="it-IT"/>
        </w:rPr>
        <w:t>residente</w:t>
      </w:r>
      <w:r w:rsidRPr="001810F5">
        <w:rPr>
          <w:spacing w:val="-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 xml:space="preserve">in  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space="720"/>
        </w:sectPr>
      </w:pPr>
    </w:p>
    <w:p w:rsidR="008C1BE9" w:rsidRPr="001810F5" w:rsidRDefault="001810F5">
      <w:pPr>
        <w:pStyle w:val="Corpotesto"/>
        <w:rPr>
          <w:rFonts w:cs="Times New Roman"/>
          <w:u w:val="none"/>
          <w:lang w:val="it-IT"/>
        </w:rPr>
      </w:pPr>
      <w:r w:rsidRPr="001810F5">
        <w:rPr>
          <w:rFonts w:cs="Times New Roman"/>
          <w:spacing w:val="-1"/>
          <w:u w:val="none"/>
          <w:lang w:val="it-IT"/>
        </w:rPr>
        <w:lastRenderedPageBreak/>
        <w:t>titolare</w:t>
      </w:r>
      <w:r w:rsidRPr="001810F5">
        <w:rPr>
          <w:rFonts w:cs="Times New Roman"/>
          <w:spacing w:val="-2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preso</w:t>
      </w:r>
      <w:r w:rsidRPr="001810F5">
        <w:rPr>
          <w:rFonts w:cs="Times New Roman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codesto</w:t>
      </w:r>
      <w:r w:rsidRPr="001810F5">
        <w:rPr>
          <w:rFonts w:cs="Times New Roman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Istituto</w:t>
      </w:r>
      <w:r w:rsidRPr="001810F5">
        <w:rPr>
          <w:rFonts w:cs="Times New Roman"/>
          <w:u w:val="none"/>
          <w:lang w:val="it-IT"/>
        </w:rPr>
        <w:t xml:space="preserve">  </w:t>
      </w:r>
      <w:r w:rsidRPr="001810F5">
        <w:rPr>
          <w:rFonts w:cs="Times New Roman"/>
          <w:spacing w:val="-1"/>
          <w:u w:val="none"/>
          <w:lang w:val="it-IT"/>
        </w:rPr>
        <w:t>dall’anno</w:t>
      </w:r>
      <w:r w:rsidRPr="001810F5">
        <w:rPr>
          <w:rFonts w:cs="Times New Roman"/>
          <w:spacing w:val="-2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scolastico</w:t>
      </w:r>
      <w:r w:rsidRPr="001810F5">
        <w:rPr>
          <w:rFonts w:cs="Times New Roman"/>
          <w:u w:val="none"/>
          <w:lang w:val="it-IT"/>
        </w:rPr>
        <w:t xml:space="preserve"> </w:t>
      </w:r>
      <w:r w:rsidRPr="001810F5">
        <w:rPr>
          <w:rFonts w:cs="Times New Roman"/>
          <w:u w:color="000000"/>
          <w:lang w:val="it-IT"/>
        </w:rPr>
        <w:t xml:space="preserve"> </w:t>
      </w:r>
    </w:p>
    <w:p w:rsidR="008C1BE9" w:rsidRPr="001810F5" w:rsidRDefault="001810F5">
      <w:pPr>
        <w:pStyle w:val="Corpotesto"/>
        <w:tabs>
          <w:tab w:val="left" w:pos="1210"/>
        </w:tabs>
        <w:rPr>
          <w:rFonts w:cs="Times New Roman"/>
          <w:u w:val="none"/>
          <w:lang w:val="it-IT"/>
        </w:rPr>
      </w:pPr>
      <w:r w:rsidRPr="001810F5">
        <w:rPr>
          <w:u w:val="none"/>
          <w:lang w:val="it-IT"/>
        </w:rPr>
        <w:br w:type="column"/>
      </w:r>
      <w:r w:rsidRPr="001810F5">
        <w:rPr>
          <w:u w:val="none"/>
          <w:lang w:val="it-IT"/>
        </w:rPr>
        <w:lastRenderedPageBreak/>
        <w:t>/</w:t>
      </w:r>
      <w:r w:rsidRPr="001810F5">
        <w:rPr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profilo</w:t>
      </w:r>
      <w:r w:rsidRPr="001810F5">
        <w:rPr>
          <w:u w:val="none"/>
          <w:lang w:val="it-IT"/>
        </w:rPr>
        <w:t xml:space="preserve"> </w:t>
      </w:r>
      <w:r w:rsidRPr="001810F5">
        <w:rPr>
          <w:spacing w:val="-5"/>
          <w:u w:val="none"/>
          <w:lang w:val="it-IT"/>
        </w:rPr>
        <w:t xml:space="preserve"> </w:t>
      </w:r>
      <w:r w:rsidRPr="001810F5">
        <w:rPr>
          <w:u w:color="000000"/>
          <w:lang w:val="it-IT"/>
        </w:rPr>
        <w:t xml:space="preserve"> </w:t>
      </w:r>
    </w:p>
    <w:p w:rsidR="008C1BE9" w:rsidRPr="001810F5" w:rsidRDefault="008C1BE9">
      <w:pPr>
        <w:rPr>
          <w:rFonts w:ascii="Times New Roman" w:eastAsia="Times New Roman" w:hAnsi="Times New Roman" w:cs="Times New Roman"/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num="2" w:space="720" w:equalWidth="0">
            <w:col w:w="4746" w:space="721"/>
            <w:col w:w="5383"/>
          </w:cols>
        </w:sectPr>
      </w:pPr>
    </w:p>
    <w:p w:rsidR="008C1BE9" w:rsidRPr="001810F5" w:rsidRDefault="001810F5">
      <w:pPr>
        <w:pStyle w:val="Corpotesto"/>
        <w:tabs>
          <w:tab w:val="left" w:pos="1200"/>
          <w:tab w:val="left" w:pos="1576"/>
          <w:tab w:val="left" w:pos="2451"/>
          <w:tab w:val="left" w:pos="3488"/>
        </w:tabs>
        <w:rPr>
          <w:u w:val="none"/>
          <w:lang w:val="it-IT"/>
        </w:rPr>
      </w:pPr>
      <w:r w:rsidRPr="001810F5">
        <w:rPr>
          <w:rFonts w:cs="Times New Roman"/>
          <w:spacing w:val="-1"/>
          <w:u w:val="none"/>
          <w:lang w:val="it-IT"/>
        </w:rPr>
        <w:lastRenderedPageBreak/>
        <w:t>immesso</w:t>
      </w:r>
      <w:r w:rsidRPr="001810F5">
        <w:rPr>
          <w:rFonts w:cs="Times New Roman"/>
          <w:spacing w:val="-1"/>
          <w:u w:val="none"/>
          <w:lang w:val="it-IT"/>
        </w:rPr>
        <w:tab/>
      </w:r>
      <w:r w:rsidRPr="001810F5">
        <w:rPr>
          <w:rFonts w:cs="Times New Roman"/>
          <w:u w:val="none"/>
          <w:lang w:val="it-IT"/>
        </w:rPr>
        <w:t>in</w:t>
      </w:r>
      <w:r w:rsidRPr="001810F5">
        <w:rPr>
          <w:rFonts w:cs="Times New Roman"/>
          <w:u w:val="none"/>
          <w:lang w:val="it-IT"/>
        </w:rPr>
        <w:tab/>
      </w:r>
      <w:r w:rsidRPr="001810F5">
        <w:rPr>
          <w:rFonts w:cs="Times New Roman"/>
          <w:spacing w:val="-1"/>
          <w:u w:val="none"/>
          <w:lang w:val="it-IT"/>
        </w:rPr>
        <w:t>ruolo</w:t>
      </w:r>
      <w:r w:rsidRPr="001810F5">
        <w:rPr>
          <w:rFonts w:cs="Times New Roman"/>
          <w:spacing w:val="-1"/>
          <w:u w:val="none"/>
          <w:lang w:val="it-IT"/>
        </w:rPr>
        <w:tab/>
      </w:r>
      <w:r w:rsidRPr="001810F5">
        <w:rPr>
          <w:rFonts w:cs="Times New Roman"/>
          <w:spacing w:val="-1"/>
          <w:w w:val="95"/>
          <w:u w:val="none"/>
          <w:lang w:val="it-IT"/>
        </w:rPr>
        <w:t>nell’anno</w:t>
      </w:r>
      <w:r w:rsidRPr="001810F5">
        <w:rPr>
          <w:rFonts w:cs="Times New Roman"/>
          <w:spacing w:val="-1"/>
          <w:w w:val="95"/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scolastico</w:t>
      </w:r>
    </w:p>
    <w:p w:rsidR="008C1BE9" w:rsidRPr="001810F5" w:rsidRDefault="001810F5">
      <w:pPr>
        <w:pStyle w:val="Corpotesto"/>
        <w:tabs>
          <w:tab w:val="left" w:pos="1200"/>
          <w:tab w:val="left" w:pos="2083"/>
        </w:tabs>
        <w:rPr>
          <w:u w:val="none"/>
          <w:lang w:val="it-IT"/>
        </w:rPr>
      </w:pPr>
      <w:r w:rsidRPr="001810F5">
        <w:rPr>
          <w:u w:val="none"/>
          <w:lang w:val="it-IT"/>
        </w:rPr>
        <w:br w:type="column"/>
      </w:r>
      <w:r w:rsidRPr="001810F5">
        <w:rPr>
          <w:u w:color="000000"/>
          <w:lang w:val="it-IT"/>
        </w:rPr>
        <w:lastRenderedPageBreak/>
        <w:t xml:space="preserve"> </w:t>
      </w:r>
      <w:r w:rsidRPr="001810F5">
        <w:rPr>
          <w:u w:color="000000"/>
          <w:lang w:val="it-IT"/>
        </w:rPr>
        <w:tab/>
      </w:r>
      <w:r w:rsidRPr="001810F5">
        <w:rPr>
          <w:u w:val="none"/>
          <w:lang w:val="it-IT"/>
        </w:rPr>
        <w:t>/</w:t>
      </w:r>
      <w:r w:rsidRPr="001810F5">
        <w:rPr>
          <w:u w:color="000000"/>
          <w:lang w:val="it-IT"/>
        </w:rPr>
        <w:t xml:space="preserve"> </w:t>
      </w:r>
      <w:r w:rsidRPr="001810F5">
        <w:rPr>
          <w:u w:color="000000"/>
          <w:lang w:val="it-IT"/>
        </w:rPr>
        <w:tab/>
      </w:r>
    </w:p>
    <w:p w:rsidR="008C1BE9" w:rsidRPr="001810F5" w:rsidRDefault="001810F5">
      <w:pPr>
        <w:pStyle w:val="Corpotesto"/>
        <w:tabs>
          <w:tab w:val="left" w:pos="635"/>
          <w:tab w:val="left" w:pos="1575"/>
          <w:tab w:val="left" w:pos="2744"/>
          <w:tab w:val="left" w:pos="3120"/>
        </w:tabs>
        <w:ind w:left="115"/>
        <w:rPr>
          <w:u w:val="none"/>
          <w:lang w:val="it-IT"/>
        </w:rPr>
      </w:pPr>
      <w:r w:rsidRPr="001810F5">
        <w:rPr>
          <w:u w:val="none"/>
          <w:lang w:val="it-IT"/>
        </w:rPr>
        <w:br w:type="column"/>
      </w:r>
      <w:r w:rsidRPr="001810F5">
        <w:rPr>
          <w:u w:val="none"/>
          <w:lang w:val="it-IT"/>
        </w:rPr>
        <w:lastRenderedPageBreak/>
        <w:t>con</w:t>
      </w:r>
      <w:r w:rsidRPr="001810F5">
        <w:rPr>
          <w:u w:val="none"/>
          <w:lang w:val="it-IT"/>
        </w:rPr>
        <w:tab/>
      </w:r>
      <w:r w:rsidRPr="001810F5">
        <w:rPr>
          <w:spacing w:val="-1"/>
          <w:w w:val="95"/>
          <w:u w:val="none"/>
          <w:lang w:val="it-IT"/>
        </w:rPr>
        <w:t>effettiva</w:t>
      </w:r>
      <w:r w:rsidRPr="001810F5">
        <w:rPr>
          <w:spacing w:val="-1"/>
          <w:w w:val="95"/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assunzione</w:t>
      </w:r>
      <w:r w:rsidRPr="001810F5">
        <w:rPr>
          <w:spacing w:val="-1"/>
          <w:u w:val="none"/>
          <w:lang w:val="it-IT"/>
        </w:rPr>
        <w:tab/>
      </w:r>
      <w:r w:rsidRPr="001810F5">
        <w:rPr>
          <w:w w:val="95"/>
          <w:u w:val="none"/>
          <w:lang w:val="it-IT"/>
        </w:rPr>
        <w:t>in</w:t>
      </w:r>
      <w:r w:rsidRPr="001810F5">
        <w:rPr>
          <w:w w:val="95"/>
          <w:u w:val="none"/>
          <w:lang w:val="it-IT"/>
        </w:rPr>
        <w:tab/>
      </w:r>
      <w:r w:rsidRPr="001810F5">
        <w:rPr>
          <w:spacing w:val="-1"/>
          <w:u w:val="none"/>
          <w:lang w:val="it-IT"/>
        </w:rPr>
        <w:t>servizio</w:t>
      </w:r>
    </w:p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num="3" w:space="720" w:equalWidth="0">
            <w:col w:w="4358" w:space="402"/>
            <w:col w:w="2084" w:space="40"/>
            <w:col w:w="3966"/>
          </w:cols>
        </w:sectPr>
      </w:pPr>
    </w:p>
    <w:p w:rsidR="008C1BE9" w:rsidRPr="001810F5" w:rsidRDefault="001810F5">
      <w:pPr>
        <w:pStyle w:val="Corpotesto"/>
        <w:tabs>
          <w:tab w:val="left" w:pos="2131"/>
        </w:tabs>
        <w:spacing w:line="361" w:lineRule="auto"/>
        <w:ind w:right="140"/>
        <w:jc w:val="both"/>
        <w:rPr>
          <w:rFonts w:cs="Times New Roman"/>
          <w:u w:val="none"/>
          <w:lang w:val="it-IT"/>
        </w:rPr>
      </w:pPr>
      <w:r w:rsidRPr="001810F5">
        <w:rPr>
          <w:u w:val="none"/>
          <w:lang w:val="it-IT"/>
        </w:rPr>
        <w:lastRenderedPageBreak/>
        <w:t>dal</w:t>
      </w:r>
      <w:r w:rsidRPr="001810F5">
        <w:rPr>
          <w:u w:color="000000"/>
          <w:lang w:val="it-IT"/>
        </w:rPr>
        <w:tab/>
      </w:r>
      <w:r w:rsidRPr="001810F5">
        <w:rPr>
          <w:u w:val="none"/>
          <w:lang w:val="it-IT"/>
        </w:rPr>
        <w:t>_,</w:t>
      </w:r>
      <w:r w:rsidRPr="001810F5">
        <w:rPr>
          <w:spacing w:val="15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ai</w:t>
      </w:r>
      <w:r w:rsidRPr="001810F5">
        <w:rPr>
          <w:spacing w:val="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fini</w:t>
      </w:r>
      <w:r w:rsidRPr="001810F5">
        <w:rPr>
          <w:spacing w:val="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della</w:t>
      </w:r>
      <w:r w:rsidRPr="001810F5">
        <w:rPr>
          <w:spacing w:val="7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compilazione</w:t>
      </w:r>
      <w:r w:rsidRPr="001810F5">
        <w:rPr>
          <w:spacing w:val="5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della</w:t>
      </w:r>
      <w:r w:rsidRPr="001810F5">
        <w:rPr>
          <w:spacing w:val="7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graduatoria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rFonts w:cs="Times New Roman"/>
          <w:u w:val="none"/>
          <w:lang w:val="it-IT"/>
        </w:rPr>
        <w:t>di</w:t>
      </w:r>
      <w:r w:rsidRPr="001810F5">
        <w:rPr>
          <w:rFonts w:cs="Times New Roman"/>
          <w:spacing w:val="8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Istituto</w:t>
      </w:r>
      <w:r w:rsidRPr="001810F5">
        <w:rPr>
          <w:rFonts w:cs="Times New Roman"/>
          <w:spacing w:val="7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prevista</w:t>
      </w:r>
      <w:r w:rsidRPr="001810F5">
        <w:rPr>
          <w:rFonts w:cs="Times New Roman"/>
          <w:spacing w:val="5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dall’art.48</w:t>
      </w:r>
      <w:r w:rsidRPr="001810F5">
        <w:rPr>
          <w:rFonts w:cs="Times New Roman"/>
          <w:spacing w:val="7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del</w:t>
      </w:r>
      <w:r w:rsidRPr="001810F5">
        <w:rPr>
          <w:rFonts w:cs="Times New Roman"/>
          <w:spacing w:val="6"/>
          <w:u w:val="none"/>
          <w:lang w:val="it-IT"/>
        </w:rPr>
        <w:t xml:space="preserve"> </w:t>
      </w:r>
      <w:r w:rsidRPr="001810F5">
        <w:rPr>
          <w:rFonts w:cs="Times New Roman"/>
          <w:spacing w:val="-1"/>
          <w:u w:val="none"/>
          <w:lang w:val="it-IT"/>
        </w:rPr>
        <w:t>CCNI</w:t>
      </w:r>
      <w:r w:rsidRPr="001810F5">
        <w:rPr>
          <w:rFonts w:cs="Times New Roman"/>
          <w:spacing w:val="6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,</w:t>
      </w:r>
      <w:r w:rsidRPr="001810F5">
        <w:rPr>
          <w:spacing w:val="53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consapevole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delle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responsabilità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civili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penali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cui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2"/>
          <w:u w:val="none"/>
          <w:lang w:val="it-IT"/>
        </w:rPr>
        <w:t>va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incontro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in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caso</w:t>
      </w:r>
      <w:r w:rsidRPr="001810F5">
        <w:rPr>
          <w:spacing w:val="11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di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dichiarazione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non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corrispondente</w:t>
      </w:r>
      <w:r w:rsidRPr="001810F5">
        <w:rPr>
          <w:spacing w:val="21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al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vero,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ai</w:t>
      </w:r>
      <w:r w:rsidRPr="001810F5">
        <w:rPr>
          <w:spacing w:val="81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sensi</w:t>
      </w:r>
      <w:r w:rsidRPr="001810F5">
        <w:rPr>
          <w:spacing w:val="13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del</w:t>
      </w:r>
      <w:r w:rsidRPr="001810F5">
        <w:rPr>
          <w:spacing w:val="15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D.P.R.</w:t>
      </w:r>
      <w:r w:rsidRPr="001810F5">
        <w:rPr>
          <w:rFonts w:cs="Times New Roman"/>
          <w:b/>
          <w:bCs/>
          <w:spacing w:val="12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28.12.2000,</w:t>
      </w:r>
      <w:r w:rsidRPr="001810F5">
        <w:rPr>
          <w:rFonts w:cs="Times New Roman"/>
          <w:b/>
          <w:bCs/>
          <w:spacing w:val="12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n.</w:t>
      </w:r>
      <w:r w:rsidRPr="001810F5">
        <w:rPr>
          <w:rFonts w:cs="Times New Roman"/>
          <w:b/>
          <w:bCs/>
          <w:spacing w:val="11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445</w:t>
      </w:r>
      <w:r w:rsidRPr="001810F5">
        <w:rPr>
          <w:rFonts w:cs="Times New Roman"/>
          <w:b/>
          <w:bCs/>
          <w:spacing w:val="14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(Testo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unico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delle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disposizioni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legislative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regolamentari</w:t>
      </w:r>
      <w:r w:rsidRPr="001810F5">
        <w:rPr>
          <w:spacing w:val="10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in</w:t>
      </w:r>
      <w:r w:rsidRPr="001810F5">
        <w:rPr>
          <w:spacing w:val="9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materia</w:t>
      </w:r>
      <w:r w:rsidRPr="001810F5">
        <w:rPr>
          <w:spacing w:val="12"/>
          <w:u w:val="none"/>
          <w:lang w:val="it-IT"/>
        </w:rPr>
        <w:t xml:space="preserve"> </w:t>
      </w:r>
      <w:r w:rsidRPr="001810F5">
        <w:rPr>
          <w:spacing w:val="-2"/>
          <w:u w:val="none"/>
          <w:lang w:val="it-IT"/>
        </w:rPr>
        <w:t>di</w:t>
      </w:r>
      <w:r w:rsidRPr="001810F5">
        <w:rPr>
          <w:spacing w:val="73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documentazione</w:t>
      </w:r>
      <w:r w:rsidRPr="001810F5">
        <w:rPr>
          <w:spacing w:val="4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amministrativa)</w:t>
      </w:r>
      <w:r w:rsidRPr="001810F5">
        <w:rPr>
          <w:spacing w:val="44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</w:t>
      </w:r>
      <w:r w:rsidRPr="001810F5">
        <w:rPr>
          <w:spacing w:val="4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successive</w:t>
      </w:r>
      <w:r w:rsidRPr="001810F5">
        <w:rPr>
          <w:spacing w:val="50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modifiche</w:t>
      </w:r>
      <w:r w:rsidRPr="001810F5">
        <w:rPr>
          <w:spacing w:val="52"/>
          <w:u w:val="none"/>
          <w:lang w:val="it-IT"/>
        </w:rPr>
        <w:t xml:space="preserve"> </w:t>
      </w:r>
      <w:r w:rsidRPr="001810F5">
        <w:rPr>
          <w:u w:val="none"/>
          <w:lang w:val="it-IT"/>
        </w:rPr>
        <w:t>ed</w:t>
      </w:r>
      <w:r w:rsidRPr="001810F5">
        <w:rPr>
          <w:spacing w:val="48"/>
          <w:u w:val="none"/>
          <w:lang w:val="it-IT"/>
        </w:rPr>
        <w:t xml:space="preserve"> </w:t>
      </w:r>
      <w:r w:rsidRPr="001810F5">
        <w:rPr>
          <w:spacing w:val="-1"/>
          <w:u w:val="none"/>
          <w:lang w:val="it-IT"/>
        </w:rPr>
        <w:t>integrazioni,</w:t>
      </w:r>
      <w:r w:rsidRPr="001810F5">
        <w:rPr>
          <w:spacing w:val="44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dichiara</w:t>
      </w:r>
      <w:r w:rsidRPr="001810F5">
        <w:rPr>
          <w:rFonts w:cs="Times New Roman"/>
          <w:b/>
          <w:bCs/>
          <w:spacing w:val="47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di</w:t>
      </w:r>
      <w:r w:rsidRPr="001810F5">
        <w:rPr>
          <w:rFonts w:cs="Times New Roman"/>
          <w:b/>
          <w:bCs/>
          <w:spacing w:val="48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aver</w:t>
      </w:r>
      <w:r w:rsidRPr="001810F5">
        <w:rPr>
          <w:rFonts w:cs="Times New Roman"/>
          <w:b/>
          <w:bCs/>
          <w:spacing w:val="48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diritto</w:t>
      </w:r>
      <w:r w:rsidRPr="001810F5">
        <w:rPr>
          <w:rFonts w:cs="Times New Roman"/>
          <w:b/>
          <w:bCs/>
          <w:spacing w:val="47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u w:val="none"/>
          <w:lang w:val="it-IT"/>
        </w:rPr>
        <w:t>al</w:t>
      </w:r>
      <w:r w:rsidRPr="001810F5">
        <w:rPr>
          <w:rFonts w:cs="Times New Roman"/>
          <w:b/>
          <w:bCs/>
          <w:spacing w:val="46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seguente</w:t>
      </w:r>
      <w:r w:rsidRPr="001810F5">
        <w:rPr>
          <w:rFonts w:cs="Times New Roman"/>
          <w:b/>
          <w:bCs/>
          <w:spacing w:val="73"/>
          <w:u w:val="none"/>
          <w:lang w:val="it-IT"/>
        </w:rPr>
        <w:t xml:space="preserve"> </w:t>
      </w:r>
      <w:r w:rsidRPr="001810F5">
        <w:rPr>
          <w:rFonts w:cs="Times New Roman"/>
          <w:b/>
          <w:bCs/>
          <w:spacing w:val="-1"/>
          <w:u w:val="none"/>
          <w:lang w:val="it-IT"/>
        </w:rPr>
        <w:t>punteggio:</w:t>
      </w:r>
    </w:p>
    <w:p w:rsidR="008C1BE9" w:rsidRPr="001810F5" w:rsidRDefault="008C1BE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1BE9" w:rsidRDefault="001810F5">
      <w:pPr>
        <w:numPr>
          <w:ilvl w:val="0"/>
          <w:numId w:val="2"/>
        </w:numPr>
        <w:tabs>
          <w:tab w:val="left" w:pos="390"/>
        </w:tabs>
        <w:ind w:hanging="1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ANZIANITÀ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DI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(F):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C1BE9">
        <w:trPr>
          <w:trHeight w:hRule="exact" w:val="425"/>
        </w:trPr>
        <w:tc>
          <w:tcPr>
            <w:tcW w:w="88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ind w:left="162" w:right="132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Totale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1810F5">
            <w:pPr>
              <w:pStyle w:val="TableParagraph"/>
              <w:ind w:left="128" w:right="125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all’Ufficio</w:t>
            </w:r>
          </w:p>
        </w:tc>
      </w:tr>
      <w:tr w:rsidR="008C1BE9" w:rsidRPr="006F324F">
        <w:trPr>
          <w:trHeight w:hRule="exact" w:val="653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729"/>
              </w:tabs>
              <w:spacing w:before="109"/>
              <w:ind w:left="59" w:right="11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superiore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15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 alla decorrenza</w:t>
            </w:r>
            <w:r w:rsidRPr="001810F5">
              <w:rPr>
                <w:rFonts w:ascii="Times New Roman" w:eastAsia="Times New Roman" w:hAnsi="Times New Roman" w:cs="Times New Roman"/>
                <w:spacing w:val="11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giuridica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nomina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profilo professionale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appartenenza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(2)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(a)……….….…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(punti 2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821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52"/>
              </w:tabs>
              <w:spacing w:before="109"/>
              <w:ind w:left="59" w:right="16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A1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15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alla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decorrenza</w:t>
            </w:r>
            <w:r w:rsidRPr="001810F5">
              <w:rPr>
                <w:rFonts w:ascii="Times New Roman" w:eastAsia="Times New Roman" w:hAnsi="Times New Roman" w:cs="Times New Roman"/>
                <w:spacing w:val="9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giuridica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nomina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profilo professionale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appartenenza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(2)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scuole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istituti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nelle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piccole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0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cui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A)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2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73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71"/>
              </w:tabs>
              <w:spacing w:line="242" w:lineRule="auto"/>
              <w:ind w:left="59" w:right="6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B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superiore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15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non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riconosciuto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</w:t>
            </w:r>
            <w:r w:rsidRPr="001810F5"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(3)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(11)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</w:t>
            </w:r>
            <w:r w:rsidRPr="001810F5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..............................................................................…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ciascuno dei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primi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48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  <w:p w:rsidR="008C1BE9" w:rsidRPr="001810F5" w:rsidRDefault="001810F5">
            <w:pPr>
              <w:pStyle w:val="TableParagraph"/>
              <w:tabs>
                <w:tab w:val="left" w:pos="8669"/>
              </w:tabs>
              <w:spacing w:before="19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/>
                <w:spacing w:val="-1"/>
                <w:sz w:val="18"/>
                <w:lang w:val="it-IT"/>
              </w:rPr>
              <w:t>...............................................................................................</w:t>
            </w:r>
            <w:r w:rsidRPr="001810F5">
              <w:rPr>
                <w:rFonts w:ascii="Times New Roman"/>
                <w:spacing w:val="17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(punti</w:t>
            </w:r>
            <w:r w:rsidRPr="001810F5">
              <w:rPr>
                <w:rFonts w:asci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>1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>x</w:t>
            </w:r>
            <w:r w:rsidRPr="001810F5">
              <w:rPr>
                <w:rFonts w:asci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ciascuno dei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restanti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2/3</w:t>
            </w:r>
            <w:r w:rsidRPr="001810F5">
              <w:rPr>
                <w:rFonts w:ascii="Times New Roman"/>
                <w:b/>
                <w:spacing w:val="4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mesi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)........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mesi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91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769"/>
              </w:tabs>
              <w:ind w:left="59" w:right="7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B1)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frazione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15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giorni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non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ruolo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altro 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riconosciuto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riconoscibile 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scuole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piccole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al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cui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punto</w:t>
            </w:r>
            <w:r w:rsidRPr="001810F5">
              <w:rPr>
                <w:rFonts w:ascii="Times New Roman" w:eastAsia="Times New Roman" w:hAnsi="Times New Roman" w:cs="Times New Roman"/>
                <w:spacing w:val="10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B) (3) (11)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(a)</w:t>
            </w:r>
            <w:r w:rsidRPr="001810F5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............................::.............................................…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ciascuno dei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primi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48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  <w:p w:rsidR="008C1BE9" w:rsidRPr="001810F5" w:rsidRDefault="001810F5">
            <w:pPr>
              <w:pStyle w:val="TableParagraph"/>
              <w:tabs>
                <w:tab w:val="left" w:pos="8762"/>
              </w:tabs>
              <w:spacing w:before="23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......................................................:..........................................</w:t>
            </w:r>
            <w:r w:rsidRPr="001810F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ciascuno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dei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restanti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2/3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>
        <w:trPr>
          <w:trHeight w:hRule="exact" w:val="461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tabs>
                <w:tab w:val="left" w:pos="8730"/>
              </w:tabs>
              <w:spacing w:line="242" w:lineRule="auto"/>
              <w:ind w:left="59" w:righ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frazione superiore ai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6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mesi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ruolo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qualsiasi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spacing w:val="11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Pubbliche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Amministrazioni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negli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Enti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Locali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(b)……………………..……………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(punti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ogni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C1BE9" w:rsidRDefault="008C1BE9"/>
        </w:tc>
        <w:tc>
          <w:tcPr>
            <w:tcW w:w="1042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8C1BE9" w:rsidRDefault="008C1BE9"/>
        </w:tc>
      </w:tr>
      <w:tr w:rsidR="008C1BE9" w:rsidRPr="006F324F">
        <w:trPr>
          <w:trHeight w:hRule="exact" w:val="1044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39" w:lineRule="auto"/>
              <w:ind w:left="59" w:right="31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D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)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 ogni</w:t>
            </w:r>
            <w:r w:rsidRPr="001810F5">
              <w:rPr>
                <w:rFonts w:ascii="Times New Roman" w:hAns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anno 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>intero</w:t>
            </w:r>
            <w:r w:rsidRPr="001810F5">
              <w:rPr>
                <w:rFonts w:ascii="Times New Roman" w:hAnsi="Times New Roman"/>
                <w:b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prestato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nel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profilo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appartenenza senza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soluzione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nella</w:t>
            </w:r>
            <w:r w:rsidRPr="001810F5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scuola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1810F5">
              <w:rPr>
                <w:rFonts w:ascii="Times New Roman" w:hAnsi="Times New Roman"/>
                <w:spacing w:val="79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(4)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(11)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(in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aggiunta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a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quello previsto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1810F5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lettere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>A)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B)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(c)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(d)</w:t>
            </w:r>
          </w:p>
          <w:p w:rsidR="008C1BE9" w:rsidRPr="001810F5" w:rsidRDefault="001810F5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  <w:tab w:val="left" w:pos="8800"/>
              </w:tabs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entro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quinquennio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per servizio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piccole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il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punteggio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si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raddoppia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(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8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  <w:p w:rsidR="008C1BE9" w:rsidRPr="001810F5" w:rsidRDefault="001810F5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  <w:tab w:val="left" w:pos="8807"/>
              </w:tabs>
              <w:spacing w:before="9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oltre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quinquennio (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servizio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piccole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isole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il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punteggio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si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raddoppia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12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977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32"/>
              </w:tabs>
              <w:spacing w:before="87"/>
              <w:ind w:left="59" w:right="8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E)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servizio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ruolo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prestato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nel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appartenenza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sede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(comune)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titolarità</w:t>
            </w:r>
            <w:r w:rsidRPr="001810F5">
              <w:rPr>
                <w:rFonts w:ascii="Times New Roman" w:eastAsia="Times New Roman" w:hAnsi="Times New Roman" w:cs="Times New Roman"/>
                <w:spacing w:val="10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soluzione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continuità (4Bis)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aggiunta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quello previsto dalle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lettere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B)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i periodi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non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siano</w:t>
            </w:r>
            <w:r w:rsidRPr="001810F5"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coincidenti,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anche alla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lettera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(c)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(valido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d’ufficio)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x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)….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1229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ind w:left="59" w:right="7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F)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coloro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un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triennio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decorrere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operazioni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1810F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l’a.s.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2000/01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fino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all’a.s.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2007/2008,</w:t>
            </w:r>
            <w:r w:rsidRPr="001810F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non</w:t>
            </w:r>
            <w:r w:rsidRPr="001810F5">
              <w:rPr>
                <w:rFonts w:ascii="Times New Roman" w:eastAsia="Times New Roman" w:hAnsi="Times New Roman" w:cs="Times New Roman"/>
                <w:spacing w:val="9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presentano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non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abbiano presentato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domanda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provinciale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passaggio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profilo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provinciale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o,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pur</w:t>
            </w:r>
            <w:r w:rsidRPr="001810F5">
              <w:rPr>
                <w:rFonts w:ascii="Times New Roman" w:eastAsia="Times New Roman" w:hAnsi="Times New Roman" w:cs="Times New Roman"/>
                <w:spacing w:val="8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avendo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presentato domanda,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l’abbiano revocata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termini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previsti,</w:t>
            </w:r>
            <w:r w:rsidRPr="001810F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è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riconosciuto,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il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predetto triennio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una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2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un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aggiuntivo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quello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previsto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lettere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 , C) 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(e):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punteggio viene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riconosciuto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anche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coloro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che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presentano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domanda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condizionata,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quanto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soprannumerari;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richiesta,</w:t>
            </w:r>
            <w:r w:rsidRPr="001810F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nel</w:t>
            </w:r>
            <w:r w:rsidRPr="001810F5">
              <w:rPr>
                <w:rFonts w:ascii="Times New Roman" w:eastAsia="Times New Roman" w:hAnsi="Times New Roman" w:cs="Times New Roman"/>
                <w:spacing w:val="10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quinquennio,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rientro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nella scuola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precedente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titolarità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fa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maturare regolarmente</w:t>
            </w:r>
            <w:r w:rsidRPr="001810F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predetto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437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Pr="001810F5" w:rsidRDefault="001810F5">
            <w:pPr>
              <w:pStyle w:val="TableParagraph"/>
              <w:ind w:left="357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TOTALE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ANZIANITA’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SERVIZIO………………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</w:tbl>
    <w:p w:rsidR="008C1BE9" w:rsidRPr="001810F5" w:rsidRDefault="008C1BE9">
      <w:pPr>
        <w:rPr>
          <w:lang w:val="it-IT"/>
        </w:rPr>
        <w:sectPr w:rsidR="008C1BE9" w:rsidRPr="001810F5">
          <w:type w:val="continuous"/>
          <w:pgSz w:w="11910" w:h="16840"/>
          <w:pgMar w:top="860" w:right="420" w:bottom="280" w:left="640" w:header="720" w:footer="720" w:gutter="0"/>
          <w:cols w:space="720"/>
        </w:sectPr>
      </w:pPr>
    </w:p>
    <w:p w:rsidR="008C1BE9" w:rsidRPr="001810F5" w:rsidRDefault="001810F5">
      <w:pPr>
        <w:numPr>
          <w:ilvl w:val="0"/>
          <w:numId w:val="2"/>
        </w:numPr>
        <w:tabs>
          <w:tab w:val="left" w:pos="467"/>
        </w:tabs>
        <w:spacing w:before="49"/>
        <w:ind w:left="466" w:hanging="25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810F5">
        <w:rPr>
          <w:rFonts w:ascii="Times New Roman"/>
          <w:b/>
          <w:spacing w:val="-1"/>
          <w:sz w:val="20"/>
          <w:lang w:val="it-IT"/>
        </w:rPr>
        <w:lastRenderedPageBreak/>
        <w:t>ESIGENZE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DI</w:t>
      </w:r>
      <w:r w:rsidRPr="001810F5">
        <w:rPr>
          <w:rFonts w:ascii="Times New Roman"/>
          <w:b/>
          <w:spacing w:val="-6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FAMIGLIA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(4</w:t>
      </w:r>
      <w:r w:rsidRPr="001810F5">
        <w:rPr>
          <w:rFonts w:ascii="Times New Roman"/>
          <w:b/>
          <w:spacing w:val="-4"/>
          <w:sz w:val="20"/>
          <w:lang w:val="it-IT"/>
        </w:rPr>
        <w:t xml:space="preserve"> </w:t>
      </w:r>
      <w:r w:rsidRPr="001810F5">
        <w:rPr>
          <w:rFonts w:ascii="Times New Roman"/>
          <w:b/>
          <w:sz w:val="20"/>
          <w:lang w:val="it-IT"/>
        </w:rPr>
        <w:t>ter)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pacing w:val="-1"/>
          <w:sz w:val="20"/>
          <w:lang w:val="it-IT"/>
        </w:rPr>
        <w:t>(5)</w:t>
      </w:r>
      <w:r w:rsidRPr="001810F5">
        <w:rPr>
          <w:rFonts w:ascii="Times New Roman"/>
          <w:b/>
          <w:spacing w:val="-5"/>
          <w:sz w:val="20"/>
          <w:lang w:val="it-IT"/>
        </w:rPr>
        <w:t xml:space="preserve"> </w:t>
      </w:r>
      <w:r w:rsidRPr="001810F5">
        <w:rPr>
          <w:rFonts w:ascii="Times New Roman"/>
          <w:b/>
          <w:spacing w:val="-1"/>
          <w:sz w:val="20"/>
          <w:lang w:val="it-IT"/>
        </w:rPr>
        <w:t>(5</w:t>
      </w:r>
      <w:r w:rsidRPr="001810F5">
        <w:rPr>
          <w:rFonts w:ascii="Times New Roman"/>
          <w:b/>
          <w:spacing w:val="-4"/>
          <w:sz w:val="20"/>
          <w:lang w:val="it-IT"/>
        </w:rPr>
        <w:t xml:space="preserve"> </w:t>
      </w:r>
      <w:r w:rsidRPr="001810F5">
        <w:rPr>
          <w:rFonts w:ascii="Times New Roman"/>
          <w:b/>
          <w:spacing w:val="-1"/>
          <w:sz w:val="20"/>
          <w:lang w:val="it-IT"/>
        </w:rPr>
        <w:t>bis):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C1BE9">
        <w:trPr>
          <w:trHeight w:hRule="exact" w:val="422"/>
        </w:trPr>
        <w:tc>
          <w:tcPr>
            <w:tcW w:w="88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ESIGENZA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ind w:left="162" w:right="132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Totale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1810F5">
            <w:pPr>
              <w:pStyle w:val="TableParagraph"/>
              <w:ind w:left="128" w:right="125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all’Ufficio</w:t>
            </w:r>
          </w:p>
        </w:tc>
      </w:tr>
      <w:tr w:rsidR="008C1BE9" w:rsidRPr="006F324F">
        <w:trPr>
          <w:trHeight w:hRule="exact" w:val="65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39" w:lineRule="auto"/>
              <w:ind w:left="59" w:right="15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ricongiungimento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riavvicinamento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coniuge ovvero,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nel 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caso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senza coniuge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separato</w:t>
            </w:r>
            <w:r w:rsidRPr="001810F5">
              <w:rPr>
                <w:rFonts w:ascii="Times New Roman" w:eastAsia="Times New Roman" w:hAnsi="Times New Roman" w:cs="Times New Roman"/>
                <w:spacing w:val="9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giudizialmente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consensualmente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con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atto omologato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dal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tribunale,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ricongiungimento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riavvicinamento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genitori</w:t>
            </w:r>
            <w:r w:rsidRPr="001810F5">
              <w:rPr>
                <w:rFonts w:ascii="Times New Roman" w:eastAsia="Times New Roman" w:hAnsi="Times New Roman" w:cs="Times New Roman"/>
                <w:spacing w:val="12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(5)…..................................................................................................................................................….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42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Pr="001810F5" w:rsidRDefault="001810F5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>B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età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inferiore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sei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anni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(6)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16)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figli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n.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65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tabs>
                <w:tab w:val="left" w:pos="8692"/>
              </w:tabs>
              <w:spacing w:before="87"/>
              <w:ind w:left="59" w:right="15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)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per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ogni</w:t>
            </w:r>
            <w:r w:rsidRPr="001810F5">
              <w:rPr>
                <w:rFonts w:ascii="Times New Roman" w:hAnsi="Times New Roman"/>
                <w:b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età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superiore</w:t>
            </w:r>
            <w:r w:rsidRPr="001810F5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ai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sei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anni,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ma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non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abbia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superato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il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diciottesimo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età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(6),</w:t>
            </w:r>
            <w:r w:rsidRPr="001810F5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ovvero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per ogni</w:t>
            </w:r>
            <w:r w:rsidRPr="001810F5">
              <w:rPr>
                <w:rFonts w:ascii="Times New Roman" w:hAnsi="Times New Roman"/>
                <w:spacing w:val="9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1810F5">
              <w:rPr>
                <w:rFonts w:ascii="Times New Roman" w:hAnsi="Times New Roman"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maggiorenne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risulti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totalmente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permanentemente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inabile </w:t>
            </w:r>
            <w:r w:rsidRPr="001810F5">
              <w:rPr>
                <w:rFonts w:ascii="Times New Roman" w:hAnsi="Times New Roman"/>
                <w:sz w:val="18"/>
                <w:lang w:val="it-IT"/>
              </w:rPr>
              <w:t>a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proficuo</w:t>
            </w:r>
            <w:r w:rsidRPr="001810F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lavoro ..........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(punti</w:t>
            </w:r>
            <w:r w:rsidRPr="001810F5">
              <w:rPr>
                <w:rFonts w:ascii="Times New Roman" w:hAnsi="Times New Roman"/>
                <w:b/>
                <w:spacing w:val="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>12)</w:t>
            </w:r>
            <w:r w:rsidRPr="001810F5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spacing w:val="-1"/>
                <w:sz w:val="18"/>
                <w:lang w:val="it-IT"/>
              </w:rPr>
              <w:t>......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figli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n.</w:t>
            </w:r>
            <w:r w:rsidRPr="001810F5">
              <w:rPr>
                <w:rFonts w:ascii="Times New Roman" w:hAnsi="Times New Roman"/>
                <w:b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z w:val="18"/>
                <w:u w:val="single" w:color="000000"/>
                <w:lang w:val="it-IT"/>
              </w:rPr>
              <w:t xml:space="preserve"> </w:t>
            </w:r>
            <w:r w:rsidRPr="001810F5">
              <w:rPr>
                <w:rFonts w:ascii="Times New Roman" w:hAnsi="Times New Roman"/>
                <w:b/>
                <w:sz w:val="18"/>
                <w:u w:val="single" w:color="000000"/>
                <w:lang w:val="it-IT"/>
              </w:rPr>
              <w:tab/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722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before="85"/>
              <w:ind w:left="59" w:right="7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)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cura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l’assistenza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dei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figli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minorati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fisici,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psichici 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sensoriali,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tossicodipendenti,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coniuge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</w:t>
            </w:r>
            <w:r w:rsidRPr="001810F5">
              <w:rPr>
                <w:rFonts w:ascii="Times New Roman" w:eastAsia="Times New Roman" w:hAnsi="Times New Roman" w:cs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genitore totalmente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permanentemente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inabili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lavoro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che possono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essere assistiti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soltanto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nel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comune richiesto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(7)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(1)</w:t>
            </w:r>
            <w:r w:rsidRPr="001810F5">
              <w:rPr>
                <w:rFonts w:ascii="Times New Roman" w:eastAsia="Times New Roman" w:hAnsi="Times New Roman" w:cs="Times New Roman"/>
                <w:spacing w:val="127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ecc…………………………………………………………………………………………………….……………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434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Pr="001810F5" w:rsidRDefault="001810F5">
            <w:pPr>
              <w:pStyle w:val="TableParagraph"/>
              <w:ind w:left="476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/>
                <w:spacing w:val="-1"/>
                <w:sz w:val="18"/>
                <w:lang w:val="it-IT"/>
              </w:rPr>
              <w:t>TOTALE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>ESIGENZE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DI</w:t>
            </w:r>
            <w:r w:rsidRPr="001810F5">
              <w:rPr>
                <w:rFonts w:ascii="Times New Roman"/>
                <w:b/>
                <w:spacing w:val="-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>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</w:tbl>
    <w:p w:rsidR="008C1BE9" w:rsidRPr="001810F5" w:rsidRDefault="008C1BE9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8C1BE9" w:rsidRDefault="001810F5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– TITOLI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GENERALI: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C1BE9">
        <w:trPr>
          <w:trHeight w:hRule="exact" w:val="425"/>
        </w:trPr>
        <w:tc>
          <w:tcPr>
            <w:tcW w:w="88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TITOLO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1810F5">
            <w:pPr>
              <w:pStyle w:val="TableParagraph"/>
              <w:ind w:left="162" w:right="132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Totale</w:t>
            </w:r>
            <w:r>
              <w:rPr>
                <w:rFonts w:asci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1810F5">
            <w:pPr>
              <w:pStyle w:val="TableParagraph"/>
              <w:ind w:left="128" w:right="125" w:firstLine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all’Ufficio</w:t>
            </w:r>
          </w:p>
        </w:tc>
      </w:tr>
      <w:tr w:rsidR="008C1BE9" w:rsidRPr="006F324F">
        <w:trPr>
          <w:trHeight w:hRule="exact" w:val="331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01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/>
                <w:spacing w:val="-2"/>
                <w:sz w:val="18"/>
                <w:lang w:val="it-IT"/>
              </w:rPr>
              <w:t>A)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per l'inclusione</w:t>
            </w:r>
            <w:r w:rsidRPr="001810F5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>nella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 xml:space="preserve"> graduatoria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di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merito</w:t>
            </w:r>
            <w:r w:rsidRPr="001810F5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 xml:space="preserve">di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concorsi</w:t>
            </w:r>
            <w:r w:rsidRPr="001810F5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 xml:space="preserve">per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esami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per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l'accesso</w:t>
            </w:r>
            <w:r w:rsidRPr="001810F5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1810F5">
              <w:rPr>
                <w:rFonts w:ascii="Times New Roman"/>
                <w:sz w:val="18"/>
                <w:lang w:val="it-IT"/>
              </w:rPr>
              <w:t xml:space="preserve"> ruolo</w:t>
            </w:r>
            <w:r w:rsidRPr="001810F5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z w:val="18"/>
                <w:lang w:val="it-IT"/>
              </w:rPr>
              <w:t>di</w:t>
            </w:r>
            <w:r w:rsidRPr="001810F5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spacing w:val="-1"/>
                <w:sz w:val="18"/>
                <w:lang w:val="it-IT"/>
              </w:rPr>
              <w:t xml:space="preserve">appartenenza </w:t>
            </w:r>
            <w:r w:rsidRPr="001810F5">
              <w:rPr>
                <w:rFonts w:ascii="Times New Roman"/>
                <w:sz w:val="18"/>
                <w:lang w:val="it-IT"/>
              </w:rPr>
              <w:t xml:space="preserve">(9) </w:t>
            </w:r>
            <w:r w:rsidRPr="001810F5">
              <w:rPr>
                <w:rFonts w:ascii="Times New Roman"/>
                <w:spacing w:val="9"/>
                <w:sz w:val="18"/>
                <w:lang w:val="it-IT"/>
              </w:rPr>
              <w:t xml:space="preserve"> </w:t>
            </w:r>
            <w:r w:rsidRPr="001810F5">
              <w:rPr>
                <w:rFonts w:ascii="Times New Roman"/>
                <w:b/>
                <w:spacing w:val="-2"/>
                <w:sz w:val="18"/>
                <w:lang w:val="it-IT"/>
              </w:rPr>
              <w:t>punti</w:t>
            </w:r>
            <w:r w:rsidRPr="001810F5">
              <w:rPr>
                <w:rFonts w:ascii="Times New Roman"/>
                <w:b/>
                <w:sz w:val="18"/>
                <w:lang w:val="it-IT"/>
              </w:rPr>
              <w:t xml:space="preserve"> 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 w:rsidRPr="006F324F">
        <w:trPr>
          <w:trHeight w:hRule="exact" w:val="42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1810F5">
            <w:pPr>
              <w:pStyle w:val="TableParagraph"/>
              <w:spacing w:line="242" w:lineRule="auto"/>
              <w:ind w:left="59" w:right="16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B) 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l'inclusione</w:t>
            </w:r>
            <w:r w:rsidRPr="001810F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graduatoria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merito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concorsi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esami</w:t>
            </w:r>
            <w:r w:rsidRPr="001810F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l'accesso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ruolo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livello</w:t>
            </w:r>
            <w:r w:rsidRPr="001810F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quello </w:t>
            </w:r>
            <w:r w:rsidRPr="001810F5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1810F5"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1810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1810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Pr="001810F5" w:rsidRDefault="008C1BE9">
            <w:pPr>
              <w:rPr>
                <w:lang w:val="it-IT"/>
              </w:rPr>
            </w:pPr>
          </w:p>
        </w:tc>
      </w:tr>
      <w:tr w:rsidR="008C1BE9">
        <w:trPr>
          <w:trHeight w:hRule="exact" w:val="425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C1BE9" w:rsidRPr="001810F5" w:rsidRDefault="008C1BE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:rsidR="008C1BE9" w:rsidRDefault="001810F5">
            <w:pPr>
              <w:pStyle w:val="TableParagraph"/>
              <w:ind w:left="57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PUNTI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TITOLI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BE9" w:rsidRDefault="008C1BE9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C1BE9" w:rsidRDefault="008C1BE9"/>
        </w:tc>
      </w:tr>
      <w:tr w:rsidR="008C1BE9">
        <w:trPr>
          <w:trHeight w:hRule="exact" w:val="434"/>
        </w:trPr>
        <w:tc>
          <w:tcPr>
            <w:tcW w:w="886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C1BE9" w:rsidRDefault="008C1BE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C1BE9" w:rsidRDefault="001810F5">
            <w:pPr>
              <w:pStyle w:val="TableParagraph"/>
              <w:ind w:right="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C1BE9" w:rsidRDefault="008C1BE9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C1BE9" w:rsidRDefault="008C1BE9"/>
        </w:tc>
      </w:tr>
    </w:tbl>
    <w:p w:rsidR="008C1BE9" w:rsidRDefault="008C1BE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1BE9" w:rsidRDefault="008C1BE9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1BE9" w:rsidRDefault="001810F5">
      <w:pPr>
        <w:tabs>
          <w:tab w:val="left" w:pos="7147"/>
        </w:tabs>
        <w:spacing w:before="72"/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</w:rPr>
        <w:t>Si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Allega</w:t>
      </w:r>
      <w:r>
        <w:rPr>
          <w:rFonts w:ascii="Times New Roman"/>
          <w:spacing w:val="-1"/>
          <w:sz w:val="20"/>
        </w:rPr>
        <w:t>:_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8C1BE9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C1BE9" w:rsidRDefault="00B17221">
      <w:pPr>
        <w:spacing w:line="20" w:lineRule="atLeast"/>
        <w:ind w:left="9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3873500" cy="5080"/>
                <wp:effectExtent l="11430" t="10795" r="1079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5080"/>
                          <a:chOff x="0" y="0"/>
                          <a:chExt cx="6100" cy="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092" cy="2"/>
                            <a:chOff x="4" y="4"/>
                            <a:chExt cx="609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09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092"/>
                                <a:gd name="T2" fmla="+- 0 6096 4"/>
                                <a:gd name="T3" fmla="*/ T2 w 6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92">
                                  <a:moveTo>
                                    <a:pt x="0" y="0"/>
                                  </a:moveTo>
                                  <a:lnTo>
                                    <a:pt x="609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B6901" id="Group 5" o:spid="_x0000_s1026" style="width:305pt;height:.4pt;mso-position-horizontal-relative:char;mso-position-vertical-relative:line" coordsize="61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">
                <v:group id="Group 6" o:spid="_x0000_s1027" style="position:absolute;left:4;top:4;width:6092;height:2" coordorigin="4,4" coordsize="6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6092;height:2;visibility:visible;mso-wrap-style:square;v-text-anchor:top" coordsize="6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Qi8QA&#10;AADaAAAADwAAAGRycy9kb3ducmV2LnhtbESPT2vCQBTE7wW/w/IEL0U3ihWbuooRBKGn+gd6fGRf&#10;k2D2bdxdk/jtu4WCx2FmfsOsNr2pRUvOV5YVTCcJCOLc6ooLBefTfrwE4QOyxtoyKXiQh8168LLC&#10;VNuOv6g9hkJECPsUFZQhNKmUPi/JoJ/Yhjh6P9YZDFG6QmqHXYSbWs6SZCENVhwXSmxoV1J+Pd6N&#10;gs69X94yP/u8fTdV273es2xe9EqNhv32A0SgPjzD/+2DVrCA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UIvEAAAA2gAAAA8AAAAAAAAAAAAAAAAAmAIAAGRycy9k&#10;b3ducmV2LnhtbFBLBQYAAAAABAAEAPUAAACJAwAAAAA=&#10;" path="m,l6092,e" filled="f" strokeweight=".14056mm">
                    <v:path arrowok="t" o:connecttype="custom" o:connectlocs="0,0;6092,0" o:connectangles="0,0"/>
                  </v:shape>
                </v:group>
                <w10:anchorlock/>
              </v:group>
            </w:pict>
          </mc:Fallback>
        </mc:AlternateContent>
      </w: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8C1B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1BE9" w:rsidRDefault="001810F5">
      <w:pPr>
        <w:tabs>
          <w:tab w:val="left" w:pos="3056"/>
        </w:tabs>
        <w:ind w:lef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C1BE9" w:rsidRDefault="008C1BE9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8C1BE9" w:rsidRDefault="001810F5">
      <w:pPr>
        <w:spacing w:before="73"/>
        <w:ind w:right="2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Firma</w:t>
      </w:r>
    </w:p>
    <w:p w:rsidR="008C1BE9" w:rsidRDefault="008C1BE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1BE9" w:rsidRDefault="008C1BE9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C1BE9" w:rsidRDefault="00B17221">
      <w:pPr>
        <w:spacing w:line="20" w:lineRule="atLeast"/>
        <w:ind w:left="68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138680" cy="6350"/>
                <wp:effectExtent l="7620" t="1905" r="6350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6350"/>
                          <a:chOff x="0" y="0"/>
                          <a:chExt cx="3368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58" cy="2"/>
                            <a:chOff x="5" y="5"/>
                            <a:chExt cx="335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58"/>
                                <a:gd name="T2" fmla="+- 0 3362 5"/>
                                <a:gd name="T3" fmla="*/ T2 w 3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8">
                                  <a:moveTo>
                                    <a:pt x="0" y="0"/>
                                  </a:moveTo>
                                  <a:lnTo>
                                    <a:pt x="33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FC33C" id="Group 2" o:spid="_x0000_s1026" style="width:168.4pt;height:.5pt;mso-position-horizontal-relative:char;mso-position-vertical-relative:line" coordsize="33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">
                <v:group id="Group 3" o:spid="_x0000_s1027" style="position:absolute;left:5;top:5;width:3358;height:2" coordorigin="5,5" coordsize="33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3358;height:2;visibility:visible;mso-wrap-style:square;v-text-anchor:top" coordsize="3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m8sIA&#10;AADaAAAADwAAAGRycy9kb3ducmV2LnhtbESP0WoCMRRE3wX/IVzBN81q1drVKEURfBBKt37AZXO7&#10;u5jcLEl0t3/fCIU+DjNzhtnue2vEg3xoHCuYTTMQxKXTDVcKrl+nyRpEiMgajWNS8EMB9rvhYIu5&#10;dh1/0qOIlUgQDjkqqGNscylDWZPFMHUtcfK+nbcYk/SV1B67BLdGzrNsJS02nBZqbOlQU3kr7lbB&#10;ovWZ0fdu2VSHV3NZHd/KjyIqNR717xsQkfr4H/5rn7WCF3heS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+bywgAAANoAAAAPAAAAAAAAAAAAAAAAAJgCAABkcnMvZG93&#10;bnJldi54bWxQSwUGAAAAAAQABAD1AAAAhwMAAAAA&#10;" path="m,l3357,e" filled="f" strokeweight=".48pt">
                    <v:path arrowok="t" o:connecttype="custom" o:connectlocs="0,0;3357,0" o:connectangles="0,0"/>
                  </v:shape>
                </v:group>
                <w10:anchorlock/>
              </v:group>
            </w:pict>
          </mc:Fallback>
        </mc:AlternateContent>
      </w:r>
    </w:p>
    <w:sectPr w:rsidR="008C1BE9" w:rsidSect="008E2F3F">
      <w:pgSz w:w="11910" w:h="16840"/>
      <w:pgMar w:top="156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E73AC"/>
    <w:multiLevelType w:val="hybridMultilevel"/>
    <w:tmpl w:val="A5006828"/>
    <w:lvl w:ilvl="0" w:tplc="38A0A6EE">
      <w:start w:val="1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852EA58E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C172AF12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3" w:tplc="D656193C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6992A272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817E558A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6" w:tplc="1570C1D0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7" w:tplc="E0D04D4E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  <w:lvl w:ilvl="8" w:tplc="2F68F1F2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</w:abstractNum>
  <w:abstractNum w:abstractNumId="1" w15:restartNumberingAfterBreak="0">
    <w:nsid w:val="4C3A2319"/>
    <w:multiLevelType w:val="hybridMultilevel"/>
    <w:tmpl w:val="4ED48D30"/>
    <w:lvl w:ilvl="0" w:tplc="F1CA83C4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81B46B4E">
      <w:start w:val="1"/>
      <w:numFmt w:val="bullet"/>
      <w:lvlText w:val="•"/>
      <w:lvlJc w:val="left"/>
      <w:pPr>
        <w:ind w:left="1435" w:hanging="178"/>
      </w:pPr>
      <w:rPr>
        <w:rFonts w:hint="default"/>
      </w:rPr>
    </w:lvl>
    <w:lvl w:ilvl="2" w:tplc="089462C0">
      <w:start w:val="1"/>
      <w:numFmt w:val="bullet"/>
      <w:lvlText w:val="•"/>
      <w:lvlJc w:val="left"/>
      <w:pPr>
        <w:ind w:left="2480" w:hanging="178"/>
      </w:pPr>
      <w:rPr>
        <w:rFonts w:hint="default"/>
      </w:rPr>
    </w:lvl>
    <w:lvl w:ilvl="3" w:tplc="DA742A78">
      <w:start w:val="1"/>
      <w:numFmt w:val="bullet"/>
      <w:lvlText w:val="•"/>
      <w:lvlJc w:val="left"/>
      <w:pPr>
        <w:ind w:left="3526" w:hanging="178"/>
      </w:pPr>
      <w:rPr>
        <w:rFonts w:hint="default"/>
      </w:rPr>
    </w:lvl>
    <w:lvl w:ilvl="4" w:tplc="859674BE">
      <w:start w:val="1"/>
      <w:numFmt w:val="bullet"/>
      <w:lvlText w:val="•"/>
      <w:lvlJc w:val="left"/>
      <w:pPr>
        <w:ind w:left="4572" w:hanging="178"/>
      </w:pPr>
      <w:rPr>
        <w:rFonts w:hint="default"/>
      </w:rPr>
    </w:lvl>
    <w:lvl w:ilvl="5" w:tplc="1F52EF4A">
      <w:start w:val="1"/>
      <w:numFmt w:val="bullet"/>
      <w:lvlText w:val="•"/>
      <w:lvlJc w:val="left"/>
      <w:pPr>
        <w:ind w:left="5617" w:hanging="178"/>
      </w:pPr>
      <w:rPr>
        <w:rFonts w:hint="default"/>
      </w:rPr>
    </w:lvl>
    <w:lvl w:ilvl="6" w:tplc="7E7A6D24">
      <w:start w:val="1"/>
      <w:numFmt w:val="bullet"/>
      <w:lvlText w:val="•"/>
      <w:lvlJc w:val="left"/>
      <w:pPr>
        <w:ind w:left="6663" w:hanging="178"/>
      </w:pPr>
      <w:rPr>
        <w:rFonts w:hint="default"/>
      </w:rPr>
    </w:lvl>
    <w:lvl w:ilvl="7" w:tplc="704ED962">
      <w:start w:val="1"/>
      <w:numFmt w:val="bullet"/>
      <w:lvlText w:val="•"/>
      <w:lvlJc w:val="left"/>
      <w:pPr>
        <w:ind w:left="7709" w:hanging="178"/>
      </w:pPr>
      <w:rPr>
        <w:rFonts w:hint="default"/>
      </w:rPr>
    </w:lvl>
    <w:lvl w:ilvl="8" w:tplc="054441E8">
      <w:start w:val="1"/>
      <w:numFmt w:val="bullet"/>
      <w:lvlText w:val="•"/>
      <w:lvlJc w:val="left"/>
      <w:pPr>
        <w:ind w:left="8754" w:hanging="17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9"/>
    <w:rsid w:val="001810F5"/>
    <w:rsid w:val="003C6DF6"/>
    <w:rsid w:val="006F324F"/>
    <w:rsid w:val="008C1BE9"/>
    <w:rsid w:val="008E2F3F"/>
    <w:rsid w:val="00B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29531-8731-4083-9691-D313EBE0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E2F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2F3F"/>
    <w:pPr>
      <w:spacing w:before="126"/>
      <w:ind w:left="2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  <w:rsid w:val="008E2F3F"/>
  </w:style>
  <w:style w:type="paragraph" w:customStyle="1" w:styleId="TableParagraph">
    <w:name w:val="Table Paragraph"/>
    <w:basedOn w:val="Normale"/>
    <w:uiPriority w:val="1"/>
    <w:qFormat/>
    <w:rsid w:val="008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BASTARDS TeaM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</cp:revision>
  <dcterms:created xsi:type="dcterms:W3CDTF">2019-03-11T15:48:00Z</dcterms:created>
  <dcterms:modified xsi:type="dcterms:W3CDTF">2019-03-11T15:48:00Z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2019-03-09T00:00:00Z</vt:filetime>
  </property>
</Properties>
</file>